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2DD2" w:rsidRPr="00342DD2" w:rsidRDefault="00342DD2" w:rsidP="00342DD2">
      <w:pPr>
        <w:spacing w:after="0" w:line="240" w:lineRule="auto"/>
      </w:pPr>
    </w:p>
    <w:p w:rsidR="005473F1" w:rsidRPr="005473F1" w:rsidRDefault="005473F1" w:rsidP="005473F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190"/>
        <w:gridCol w:w="3190"/>
        <w:gridCol w:w="3190"/>
      </w:tblGrid>
      <w:tr w:rsidR="005473F1" w:rsidRPr="004A4F07" w:rsidTr="004A4F07">
        <w:trPr>
          <w:trHeight w:val="2580"/>
        </w:trPr>
        <w:tc>
          <w:tcPr>
            <w:tcW w:w="3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5473F1" w:rsidRPr="004A4F07" w:rsidRDefault="005473F1" w:rsidP="005473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A4F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Robert L. Spallina, Esq.,</w:t>
            </w:r>
            <w:r w:rsidRPr="004A4F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Tescher &amp; Spallina, P.A.</w:t>
            </w:r>
            <w:r w:rsidRPr="004A4F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Boca Village Corporate Center I</w:t>
            </w:r>
            <w:r w:rsidRPr="004A4F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4855 Technology Way</w:t>
            </w:r>
            <w:r w:rsidRPr="004A4F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Suite 720</w:t>
            </w:r>
            <w:r w:rsidRPr="004A4F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Boca Raton, FL 33431</w:t>
            </w:r>
            <w:r w:rsidRPr="004A4F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rspallina@tescherspallina.com</w:t>
            </w:r>
            <w:r w:rsidRPr="004A4F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kmoran@tescherspallina.c</w:t>
            </w:r>
            <w:r w:rsidR="004A4F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om ddustin@tescherspallina.com</w:t>
            </w:r>
          </w:p>
        </w:tc>
        <w:tc>
          <w:tcPr>
            <w:tcW w:w="3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5473F1" w:rsidRPr="004A4F07" w:rsidRDefault="005473F1" w:rsidP="005473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A4F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Donald Tescher, Esq., Tescher &amp; Spallina, P.A.</w:t>
            </w:r>
            <w:r w:rsidRPr="004A4F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Boca Village Corporate Center I</w:t>
            </w:r>
            <w:r w:rsidRPr="004A4F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4855 Technology Way</w:t>
            </w:r>
            <w:r w:rsidRPr="004A4F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Suite 720</w:t>
            </w:r>
            <w:r w:rsidRPr="004A4F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Boca Raton, FL 33431</w:t>
            </w:r>
            <w:r w:rsidRPr="004A4F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dtescher@tescherspallina.com dtescher@tescherspallina.com ddustin@tescherspallina.com  kmoran@tescherspallina.com</w:t>
            </w:r>
          </w:p>
        </w:tc>
        <w:tc>
          <w:tcPr>
            <w:tcW w:w="3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5473F1" w:rsidRPr="004A4F07" w:rsidRDefault="005473F1" w:rsidP="005473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A4F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Theodore “Ted” Stuart Bernstein</w:t>
            </w:r>
            <w:r w:rsidRPr="004A4F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Life Insurance Concepts</w:t>
            </w:r>
            <w:r w:rsidRPr="004A4F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950 Peninsula Corporate Circle, Suite 3010</w:t>
            </w:r>
            <w:r w:rsidRPr="004A4F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Boca Raton, Florida 33487</w:t>
            </w:r>
            <w:r w:rsidRPr="004A4F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</w:r>
            <w:hyperlink r:id="rId5" w:history="1">
              <w:r w:rsidR="004A4F07" w:rsidRPr="005D61AB">
                <w:rPr>
                  <w:rStyle w:val="Hyperlink"/>
                  <w:rFonts w:ascii="Times New Roman" w:eastAsia="Times New Roman" w:hAnsi="Times New Roman" w:cs="Times New Roman"/>
                  <w:sz w:val="20"/>
                  <w:szCs w:val="20"/>
                </w:rPr>
                <w:t>tbernstein@lifeinsuranceconcepts.com</w:t>
              </w:r>
            </w:hyperlink>
          </w:p>
        </w:tc>
      </w:tr>
      <w:tr w:rsidR="005473F1" w:rsidRPr="004A4F07" w:rsidTr="004A4F07">
        <w:trPr>
          <w:trHeight w:val="2823"/>
        </w:trPr>
        <w:tc>
          <w:tcPr>
            <w:tcW w:w="3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5473F1" w:rsidRPr="004A4F07" w:rsidRDefault="005473F1" w:rsidP="005473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A4F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Mark R. Manceri, Esq., and</w:t>
            </w:r>
            <w:r w:rsidRPr="004A4F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Mark R. Manceri, P.A.,</w:t>
            </w:r>
            <w:r w:rsidRPr="004A4F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2929 East Commercial Boulevard</w:t>
            </w:r>
            <w:r w:rsidRPr="004A4F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Suite 702</w:t>
            </w:r>
            <w:r w:rsidRPr="004A4F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Fort Lauderdale, FL 33308</w:t>
            </w:r>
            <w:r w:rsidRPr="004A4F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mrmlaw@comcast.net</w:t>
            </w:r>
            <w:r w:rsidRPr="004A4F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mrmlaw1@gmail.com</w:t>
            </w:r>
            <w:bookmarkStart w:id="0" w:name="_GoBack"/>
            <w:bookmarkEnd w:id="0"/>
          </w:p>
        </w:tc>
        <w:tc>
          <w:tcPr>
            <w:tcW w:w="3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5473F1" w:rsidRPr="004A4F07" w:rsidRDefault="005473F1" w:rsidP="005473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A4F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Alan B. Rose, Esq.</w:t>
            </w:r>
            <w:r w:rsidRPr="004A4F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Page, Mrachek, Fitzgerald &amp; Rose, P.A.</w:t>
            </w:r>
            <w:r w:rsidRPr="004A4F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505 South Flagler Drive, Suite 600</w:t>
            </w:r>
            <w:r w:rsidRPr="004A4F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West Palm Beach, Florida 33401</w:t>
            </w:r>
            <w:r w:rsidRPr="004A4F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(561) 355-6991</w:t>
            </w:r>
            <w:r w:rsidRPr="004A4F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arose@pm-law.com</w:t>
            </w:r>
            <w:r w:rsidRPr="004A4F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and</w:t>
            </w:r>
            <w:r w:rsidRPr="004A4F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arose@mrachek-law.com</w:t>
            </w:r>
            <w:r w:rsidRPr="004A4F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mchandler@mrachek-law.com</w:t>
            </w:r>
            <w:r w:rsidRPr="004A4F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cklein@mrachek-law.com</w:t>
            </w:r>
            <w:r w:rsidRPr="004A4F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lmrachek@mrachek-law.com  </w:t>
            </w:r>
          </w:p>
        </w:tc>
        <w:tc>
          <w:tcPr>
            <w:tcW w:w="3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5473F1" w:rsidRPr="004A4F07" w:rsidRDefault="005473F1" w:rsidP="005473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A4F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John J. Pankauski, Esq.</w:t>
            </w:r>
            <w:r w:rsidRPr="004A4F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Pankauski Law Firm PLLC</w:t>
            </w:r>
            <w:r w:rsidRPr="004A4F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120 South Olive Avenue</w:t>
            </w:r>
            <w:r w:rsidRPr="004A4F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7th Floor</w:t>
            </w:r>
            <w:r w:rsidRPr="004A4F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West Palm Beach, FL 33401</w:t>
            </w:r>
            <w:r w:rsidRPr="004A4F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(561) 514-0900</w:t>
            </w:r>
            <w:r w:rsidRPr="004A4F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courtfilings@pankauskilawfirm.com</w:t>
            </w:r>
            <w:r w:rsidRPr="004A4F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john@pankauskilawfirm.com</w:t>
            </w:r>
            <w:r w:rsidRPr="004A4F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</w:r>
            <w:r w:rsidRPr="004A4F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</w:r>
          </w:p>
        </w:tc>
      </w:tr>
      <w:tr w:rsidR="005473F1" w:rsidRPr="004A4F07" w:rsidTr="004A4F07">
        <w:trPr>
          <w:trHeight w:val="1761"/>
        </w:trPr>
        <w:tc>
          <w:tcPr>
            <w:tcW w:w="3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5473F1" w:rsidRPr="004A4F07" w:rsidRDefault="005473F1" w:rsidP="005473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A4F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Pamela Beth Simon</w:t>
            </w:r>
            <w:r w:rsidRPr="004A4F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950 N. Michigan Avenue</w:t>
            </w:r>
            <w:r w:rsidRPr="004A4F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Apartment 2603</w:t>
            </w:r>
            <w:r w:rsidRPr="004A4F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Chicago, IL 60611</w:t>
            </w:r>
            <w:r w:rsidRPr="004A4F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psimon@stpcorp.com</w:t>
            </w:r>
            <w:r w:rsidRPr="004A4F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</w:r>
            <w:r w:rsidRPr="004A4F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</w:r>
          </w:p>
        </w:tc>
        <w:tc>
          <w:tcPr>
            <w:tcW w:w="3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5473F1" w:rsidRPr="004A4F07" w:rsidRDefault="005473F1" w:rsidP="005473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A4F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Irwin J. Block, Esq.</w:t>
            </w:r>
            <w:r w:rsidRPr="004A4F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The Law Office of Irwin J. Block PL</w:t>
            </w:r>
            <w:r w:rsidRPr="004A4F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700 South Federal Highway</w:t>
            </w:r>
            <w:r w:rsidRPr="004A4F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Suite 200</w:t>
            </w:r>
            <w:r w:rsidRPr="004A4F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Boca Raton, Florida 33432</w:t>
            </w:r>
            <w:r w:rsidRPr="004A4F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ijb@ijblegal.com</w:t>
            </w:r>
            <w:r w:rsidRPr="004A4F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lamb@kolawyers.com</w:t>
            </w:r>
          </w:p>
        </w:tc>
        <w:tc>
          <w:tcPr>
            <w:tcW w:w="3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5473F1" w:rsidRPr="004A4F07" w:rsidRDefault="005473F1" w:rsidP="005473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A4F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Kimberly Moran</w:t>
            </w:r>
            <w:r w:rsidRPr="004A4F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kmoran@tescherspallina.com</w:t>
            </w:r>
            <w:r w:rsidRPr="004A4F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</w:r>
            <w:r w:rsidRPr="004A4F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</w:r>
            <w:r w:rsidRPr="004A4F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</w:r>
          </w:p>
        </w:tc>
      </w:tr>
      <w:tr w:rsidR="005473F1" w:rsidRPr="004A4F07" w:rsidTr="004A4F07">
        <w:trPr>
          <w:trHeight w:val="2661"/>
        </w:trPr>
        <w:tc>
          <w:tcPr>
            <w:tcW w:w="3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5473F1" w:rsidRPr="004A4F07" w:rsidRDefault="005473F1" w:rsidP="005473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A4F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Estate of Simon Bernstein</w:t>
            </w:r>
            <w:r w:rsidRPr="004A4F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Personal Representative</w:t>
            </w:r>
            <w:r w:rsidRPr="004A4F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Brian M. O'Connell, Partner and</w:t>
            </w:r>
            <w:r w:rsidRPr="004A4F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Joielle Foglietta, Esq.</w:t>
            </w:r>
            <w:r w:rsidRPr="004A4F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Ciklin Lubitz Martens &amp; O’Connell</w:t>
            </w:r>
            <w:r w:rsidRPr="004A4F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515 N Flagler Drive</w:t>
            </w:r>
            <w:r w:rsidRPr="004A4F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20th Floor</w:t>
            </w:r>
            <w:r w:rsidRPr="004A4F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West Palm Beach, FL 33401</w:t>
            </w:r>
            <w:r w:rsidRPr="004A4F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boconnell@ciklinlubitz.com</w:t>
            </w:r>
          </w:p>
        </w:tc>
        <w:tc>
          <w:tcPr>
            <w:tcW w:w="3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5473F1" w:rsidRPr="004A4F07" w:rsidRDefault="005473F1" w:rsidP="005473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A4F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Peter Feaman, Esquire</w:t>
            </w:r>
            <w:r w:rsidRPr="004A4F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Peter M. Feaman, P.A.</w:t>
            </w:r>
            <w:r w:rsidRPr="004A4F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3695 W. Boynton Beach Blvd.</w:t>
            </w:r>
            <w:r w:rsidRPr="004A4F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Suite #9</w:t>
            </w:r>
            <w:r w:rsidRPr="004A4F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Boynton Beach, FL 33436</w:t>
            </w:r>
            <w:r w:rsidRPr="004A4F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Tel:  561.734.5552</w:t>
            </w:r>
            <w:r w:rsidRPr="004A4F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Fax: 561.734.5554</w:t>
            </w:r>
            <w:r w:rsidRPr="004A4F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pfeaman@feamanlaw.com</w:t>
            </w:r>
            <w:r w:rsidRPr="004A4F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service@feamanlaw.com mkoskey@feamanlaw.com</w:t>
            </w:r>
          </w:p>
        </w:tc>
        <w:tc>
          <w:tcPr>
            <w:tcW w:w="3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5473F1" w:rsidRPr="004A4F07" w:rsidRDefault="005473F1" w:rsidP="005473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A4F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Benjamin Brown, Esq.</w:t>
            </w:r>
            <w:proofErr w:type="gramStart"/>
            <w:r w:rsidRPr="004A4F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</w:t>
            </w:r>
            <w:proofErr w:type="gramEnd"/>
            <w:r w:rsidRPr="004A4F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Thornton B Henry, Esq., and</w:t>
            </w:r>
            <w:r w:rsidRPr="004A4F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Peter Matwiczyk</w:t>
            </w:r>
            <w:r w:rsidRPr="004A4F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</w:r>
            <w:proofErr w:type="spellStart"/>
            <w:r w:rsidRPr="004A4F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Matwiczyk</w:t>
            </w:r>
            <w:proofErr w:type="spellEnd"/>
            <w:r w:rsidRPr="004A4F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&amp; Brown, LLP</w:t>
            </w:r>
            <w:r w:rsidRPr="004A4F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625 No. Flagler Drive</w:t>
            </w:r>
            <w:r w:rsidRPr="004A4F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Suite 401</w:t>
            </w:r>
            <w:r w:rsidRPr="004A4F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West Palm Beach, FL 33401</w:t>
            </w:r>
            <w:r w:rsidRPr="004A4F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bbrown@matbrolaw.com</w:t>
            </w:r>
            <w:r w:rsidRPr="004A4F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attorneys@matbrolaw.com</w:t>
            </w:r>
            <w:r w:rsidRPr="004A4F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bhenry@matbrolaw.com</w:t>
            </w:r>
            <w:r w:rsidRPr="004A4F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pmatwiczyk@matbrolaw.com</w:t>
            </w:r>
          </w:p>
        </w:tc>
      </w:tr>
      <w:tr w:rsidR="005473F1" w:rsidRPr="004A4F07" w:rsidTr="004A4F07">
        <w:trPr>
          <w:trHeight w:val="1590"/>
        </w:trPr>
        <w:tc>
          <w:tcPr>
            <w:tcW w:w="3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5473F1" w:rsidRPr="004A4F07" w:rsidRDefault="005473F1" w:rsidP="005473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A4F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Lisa Friedstein</w:t>
            </w:r>
            <w:r w:rsidRPr="004A4F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2142 Churchill Lane</w:t>
            </w:r>
            <w:r w:rsidRPr="004A4F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Highland Park, IL 60035</w:t>
            </w:r>
            <w:r w:rsidRPr="004A4F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Lisa@friedsteins.com</w:t>
            </w:r>
            <w:r w:rsidRPr="004A4F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lisa.friedstein@gmail.com</w:t>
            </w:r>
            <w:r w:rsidRPr="004A4F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lisa@friedsteins.com</w:t>
            </w:r>
          </w:p>
        </w:tc>
        <w:tc>
          <w:tcPr>
            <w:tcW w:w="3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5473F1" w:rsidRPr="004A4F07" w:rsidRDefault="005473F1" w:rsidP="005473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A4F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John P. Morrissey, P.A.</w:t>
            </w:r>
          </w:p>
          <w:p w:rsidR="005473F1" w:rsidRPr="004A4F07" w:rsidRDefault="005473F1" w:rsidP="005473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A4F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330 Clematis Street</w:t>
            </w:r>
          </w:p>
          <w:p w:rsidR="005473F1" w:rsidRPr="004A4F07" w:rsidRDefault="005473F1" w:rsidP="005473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A4F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Suite 213</w:t>
            </w:r>
          </w:p>
          <w:p w:rsidR="005473F1" w:rsidRPr="004A4F07" w:rsidRDefault="005473F1" w:rsidP="005473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A4F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West Palm Beach, FL 33401</w:t>
            </w:r>
          </w:p>
          <w:p w:rsidR="005473F1" w:rsidRPr="004A4F07" w:rsidRDefault="005473F1" w:rsidP="005473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A4F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john@jmorrisseylaw.com</w:t>
            </w:r>
          </w:p>
        </w:tc>
        <w:tc>
          <w:tcPr>
            <w:tcW w:w="3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5473F1" w:rsidRPr="004A4F07" w:rsidRDefault="005473F1" w:rsidP="005473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A4F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Jill Iantoni</w:t>
            </w:r>
            <w:r w:rsidRPr="004A4F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2101 Magnolia Lane</w:t>
            </w:r>
            <w:r w:rsidRPr="004A4F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Highland Park, IL 60035</w:t>
            </w:r>
            <w:r w:rsidRPr="004A4F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jilliantoni@gmail.com</w:t>
            </w:r>
            <w:r w:rsidRPr="004A4F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</w:r>
            <w:r w:rsidRPr="004A4F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</w:r>
          </w:p>
        </w:tc>
      </w:tr>
      <w:tr w:rsidR="005473F1" w:rsidRPr="004A4F07" w:rsidTr="004A4F07">
        <w:trPr>
          <w:trHeight w:val="1572"/>
        </w:trPr>
        <w:tc>
          <w:tcPr>
            <w:tcW w:w="3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5473F1" w:rsidRPr="004A4F07" w:rsidRDefault="005473F1" w:rsidP="005473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A4F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Matt Logan</w:t>
            </w:r>
            <w:r w:rsidRPr="004A4F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2231 Bloods Grove Circle</w:t>
            </w:r>
            <w:r w:rsidRPr="004A4F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Delray Beach, FL 33445</w:t>
            </w:r>
            <w:r w:rsidRPr="004A4F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matl89@aol.com</w:t>
            </w:r>
          </w:p>
        </w:tc>
        <w:tc>
          <w:tcPr>
            <w:tcW w:w="3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5473F1" w:rsidRPr="004A4F07" w:rsidRDefault="005473F1" w:rsidP="005473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A4F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Daniel Bernstein, Minor</w:t>
            </w:r>
            <w:r w:rsidRPr="004A4F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c/o Eliot and Candice Bernstein,</w:t>
            </w:r>
            <w:r w:rsidRPr="004A4F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Parents and Natural Guardians</w:t>
            </w:r>
            <w:r w:rsidRPr="004A4F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2753 NW 34th Street</w:t>
            </w:r>
            <w:r w:rsidRPr="004A4F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Boca Raton, FL 33434</w:t>
            </w:r>
            <w:r w:rsidRPr="004A4F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iviewit@iviewit.tv</w:t>
            </w:r>
          </w:p>
        </w:tc>
        <w:tc>
          <w:tcPr>
            <w:tcW w:w="3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5473F1" w:rsidRPr="004A4F07" w:rsidRDefault="005473F1" w:rsidP="005473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A4F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Julia Iantoni, a Minor</w:t>
            </w:r>
            <w:r w:rsidRPr="004A4F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c/o Guy and Jill Iantoni,</w:t>
            </w:r>
            <w:r w:rsidRPr="004A4F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Her Parents and Natural Guardians</w:t>
            </w:r>
            <w:r w:rsidRPr="004A4F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210 I Magnolia Lane</w:t>
            </w:r>
            <w:r w:rsidRPr="004A4F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Highland Park, IL 60035</w:t>
            </w:r>
            <w:r w:rsidRPr="004A4F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jilliantoni@gmail.com</w:t>
            </w:r>
          </w:p>
        </w:tc>
      </w:tr>
      <w:tr w:rsidR="005473F1" w:rsidRPr="004A4F07" w:rsidTr="004A4F07">
        <w:trPr>
          <w:trHeight w:val="1662"/>
        </w:trPr>
        <w:tc>
          <w:tcPr>
            <w:tcW w:w="3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5473F1" w:rsidRPr="004A4F07" w:rsidRDefault="005473F1" w:rsidP="005473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A4F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Lindsay Baxley aka Lindsay Giles</w:t>
            </w:r>
            <w:r w:rsidRPr="004A4F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lindsay@lifeinsuranceconcepts.com</w:t>
            </w:r>
          </w:p>
        </w:tc>
        <w:tc>
          <w:tcPr>
            <w:tcW w:w="3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5473F1" w:rsidRPr="004A4F07" w:rsidRDefault="005473F1" w:rsidP="005473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A4F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Carley &amp; Max Friedstein</w:t>
            </w:r>
            <w:r w:rsidRPr="004A4F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c/o Jeffrey and Lisa Friedstein</w:t>
            </w:r>
            <w:r w:rsidRPr="004A4F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Parents and Natural Guardians</w:t>
            </w:r>
            <w:r w:rsidRPr="004A4F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2142 Churchill Lane</w:t>
            </w:r>
            <w:r w:rsidRPr="004A4F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Highland Park, IL 6003</w:t>
            </w:r>
            <w:r w:rsidRPr="004A4F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 xml:space="preserve">Lisa@friedsteins.com </w:t>
            </w:r>
            <w:r w:rsidRPr="004A4F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lisa.friedstein@gmail.com</w:t>
            </w:r>
          </w:p>
        </w:tc>
        <w:tc>
          <w:tcPr>
            <w:tcW w:w="3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5473F1" w:rsidRPr="004A4F07" w:rsidRDefault="005473F1" w:rsidP="005473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A4F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Molly Simon</w:t>
            </w:r>
          </w:p>
          <w:p w:rsidR="005473F1" w:rsidRPr="004A4F07" w:rsidRDefault="005473F1" w:rsidP="005473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A4F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1731 N. Old Pueblo Drive</w:t>
            </w:r>
          </w:p>
          <w:p w:rsidR="005473F1" w:rsidRPr="004A4F07" w:rsidRDefault="005473F1" w:rsidP="005473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A4F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Tucson, AZ 85745</w:t>
            </w:r>
          </w:p>
          <w:p w:rsidR="005473F1" w:rsidRPr="004A4F07" w:rsidRDefault="005473F1" w:rsidP="005473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A4F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molly.simon1203@gmail.com</w:t>
            </w:r>
          </w:p>
        </w:tc>
      </w:tr>
      <w:tr w:rsidR="005473F1" w:rsidRPr="004A4F07" w:rsidTr="004A4F07">
        <w:trPr>
          <w:trHeight w:val="3201"/>
        </w:trPr>
        <w:tc>
          <w:tcPr>
            <w:tcW w:w="3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5473F1" w:rsidRPr="004A4F07" w:rsidRDefault="005473F1" w:rsidP="005473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A4F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Shendell &amp; Pollock, </w:t>
            </w:r>
            <w:proofErr w:type="spellStart"/>
            <w:r w:rsidRPr="004A4F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P.L</w:t>
            </w:r>
            <w:proofErr w:type="spellEnd"/>
            <w:r w:rsidRPr="004A4F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  <w:r w:rsidRPr="004A4F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2700 N. Military Trail, suite 150</w:t>
            </w:r>
            <w:r w:rsidRPr="004A4F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Boca Raton, FL 33431</w:t>
            </w:r>
            <w:r w:rsidRPr="004A4F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241-2323 Fax: 241-2330</w:t>
            </w:r>
            <w:r w:rsidRPr="004A4F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Gary R. Shendell, Esq.</w:t>
            </w:r>
            <w:r w:rsidRPr="004A4F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gary@shendellpollock.com</w:t>
            </w:r>
            <w:r w:rsidRPr="004A4F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estella@shendellpollock.com</w:t>
            </w:r>
            <w:r w:rsidRPr="004A4F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grs@shendellpollock.com</w:t>
            </w:r>
            <w:r w:rsidRPr="004A4F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Kenneth S. Pollock, Esq.</w:t>
            </w:r>
            <w:r w:rsidRPr="004A4F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ken@shendellpollock.com</w:t>
            </w:r>
            <w:r w:rsidRPr="004A4F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britt@shendellpollock.com</w:t>
            </w:r>
            <w:r w:rsidRPr="004A4F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 xml:space="preserve">Matthew A. </w:t>
            </w:r>
            <w:proofErr w:type="spellStart"/>
            <w:r w:rsidRPr="004A4F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Tornincasa</w:t>
            </w:r>
            <w:proofErr w:type="spellEnd"/>
            <w:r w:rsidRPr="004A4F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 Esq.</w:t>
            </w:r>
            <w:r w:rsidRPr="004A4F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matt@shendellpollock.com</w:t>
            </w:r>
            <w:r w:rsidRPr="004A4F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robyne@shendellpollock.com</w:t>
            </w:r>
          </w:p>
        </w:tc>
        <w:tc>
          <w:tcPr>
            <w:tcW w:w="3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5473F1" w:rsidRPr="004A4F07" w:rsidRDefault="005473F1" w:rsidP="005473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5473F1" w:rsidRPr="004A4F07" w:rsidRDefault="005473F1" w:rsidP="005473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5A22AF" w:rsidRDefault="005A22AF" w:rsidP="00342DD2">
      <w:pPr>
        <w:spacing w:after="0" w:line="240" w:lineRule="auto"/>
      </w:pPr>
    </w:p>
    <w:sectPr w:rsidR="005A22A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2DD2"/>
    <w:rsid w:val="00134BDC"/>
    <w:rsid w:val="00342DD2"/>
    <w:rsid w:val="004A4F07"/>
    <w:rsid w:val="005473F1"/>
    <w:rsid w:val="005A22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42DD2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42DD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7054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5773646">
          <w:marLeft w:val="-94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tbernstein@lifeinsuranceconcepts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2</Pages>
  <Words>540</Words>
  <Characters>3082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ETHOME</dc:creator>
  <cp:lastModifiedBy>ETHOME</cp:lastModifiedBy>
  <cp:revision>3</cp:revision>
  <dcterms:created xsi:type="dcterms:W3CDTF">2017-01-18T00:17:00Z</dcterms:created>
  <dcterms:modified xsi:type="dcterms:W3CDTF">2017-01-18T00:49:00Z</dcterms:modified>
</cp:coreProperties>
</file>